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095CD" w14:textId="77777777" w:rsidR="000D04BF" w:rsidRDefault="001A6ED2">
      <w:pPr>
        <w:jc w:val="center"/>
        <w:rPr>
          <w:b/>
          <w:bCs/>
          <w:sz w:val="52"/>
          <w:szCs w:val="52"/>
        </w:rPr>
      </w:pPr>
      <w:bookmarkStart w:id="0" w:name="_GoBack"/>
      <w:bookmarkEnd w:id="0"/>
      <w:r>
        <w:rPr>
          <w:rFonts w:hint="eastAsia"/>
          <w:b/>
          <w:bCs/>
          <w:sz w:val="52"/>
          <w:szCs w:val="52"/>
        </w:rPr>
        <w:t>医疗设备现场调研表</w:t>
      </w:r>
    </w:p>
    <w:p w14:paraId="290BB866" w14:textId="77777777" w:rsidR="000D04BF" w:rsidRDefault="001A6ED2">
      <w:pPr>
        <w:widowControl/>
        <w:spacing w:line="360" w:lineRule="auto"/>
        <w:ind w:firstLineChars="200" w:firstLine="723"/>
        <w:outlineLvl w:val="1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一、</w:t>
      </w: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项目概况</w:t>
      </w:r>
      <w:r>
        <w:rPr>
          <w:rFonts w:ascii="仿宋" w:eastAsia="仿宋" w:hAnsi="仿宋" w:cs="仿宋" w:hint="eastAsia"/>
          <w:sz w:val="36"/>
          <w:szCs w:val="36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14:paraId="24CDCC0C" w14:textId="4B48428E" w:rsidR="000D04BF" w:rsidRDefault="001A6ED2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项目名称：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南方医科大学中西医结合医院</w:t>
      </w:r>
      <w:r w:rsidR="003C5474">
        <w:rPr>
          <w:rFonts w:ascii="仿宋" w:eastAsia="仿宋" w:hAnsi="仿宋" w:cs="仿宋" w:hint="eastAsia"/>
          <w:sz w:val="30"/>
          <w:szCs w:val="30"/>
          <w:u w:val="single"/>
        </w:rPr>
        <w:t>心血管内科</w:t>
      </w:r>
      <w:r>
        <w:rPr>
          <w:rFonts w:ascii="仿宋" w:eastAsia="仿宋" w:hAnsi="仿宋" w:cs="仿宋" w:hint="eastAsia"/>
          <w:sz w:val="30"/>
          <w:szCs w:val="30"/>
          <w:u w:val="single"/>
        </w:rPr>
        <w:t>医疗设备市场调研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14:paraId="6471B95E" w14:textId="77777777" w:rsidR="000D04BF" w:rsidRDefault="001A6ED2">
      <w:pPr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项目类型：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/                     </w:t>
      </w:r>
    </w:p>
    <w:p w14:paraId="4C3B233A" w14:textId="77777777" w:rsidR="000D04BF" w:rsidRDefault="001A6ED2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拟采购数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台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单价预算：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万元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/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台</w:t>
      </w:r>
    </w:p>
    <w:p w14:paraId="46E385E7" w14:textId="39B6B815" w:rsidR="000D04BF" w:rsidRDefault="001A6ED2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申请科室：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</w:t>
      </w:r>
      <w:r w:rsidR="003C5474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>心血管内科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       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14:paraId="50BC6E56" w14:textId="77777777" w:rsidR="000D04BF" w:rsidRDefault="001A6ED2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调研对象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tbl>
      <w:tblPr>
        <w:tblpPr w:leftFromText="180" w:rightFromText="180" w:vertAnchor="text" w:horzAnchor="page" w:tblpX="742" w:tblpY="271"/>
        <w:tblOverlap w:val="never"/>
        <w:tblW w:w="64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942"/>
        <w:gridCol w:w="1662"/>
        <w:gridCol w:w="1791"/>
        <w:gridCol w:w="1313"/>
        <w:gridCol w:w="1350"/>
        <w:gridCol w:w="1591"/>
        <w:gridCol w:w="898"/>
        <w:gridCol w:w="841"/>
      </w:tblGrid>
      <w:tr w:rsidR="000D04BF" w14:paraId="5EC1C961" w14:textId="77777777">
        <w:trPr>
          <w:trHeight w:val="1303"/>
          <w:tblHeader/>
        </w:trPr>
        <w:tc>
          <w:tcPr>
            <w:tcW w:w="26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313BA" w14:textId="77777777" w:rsidR="000D04BF" w:rsidRDefault="001A6ED2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35096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75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4A371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调研供应商名称</w:t>
            </w:r>
          </w:p>
        </w:tc>
        <w:tc>
          <w:tcPr>
            <w:tcW w:w="81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B7442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0243C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制造商类型（国产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进口）</w:t>
            </w:r>
          </w:p>
        </w:tc>
        <w:tc>
          <w:tcPr>
            <w:tcW w:w="61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59EC8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联系人及电话</w:t>
            </w:r>
          </w:p>
        </w:tc>
        <w:tc>
          <w:tcPr>
            <w:tcW w:w="72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7A01B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40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BF85B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单价报价（万元）</w:t>
            </w:r>
          </w:p>
        </w:tc>
        <w:tc>
          <w:tcPr>
            <w:tcW w:w="38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55333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</w:tr>
      <w:tr w:rsidR="000D04BF" w14:paraId="277A8B82" w14:textId="77777777">
        <w:trPr>
          <w:trHeight w:val="794"/>
        </w:trPr>
        <w:tc>
          <w:tcPr>
            <w:tcW w:w="26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746AD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7D4A6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D6E04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36376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0F48F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B1844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3790A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40024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19C83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0D04BF" w14:paraId="4C0A0A2E" w14:textId="77777777">
        <w:trPr>
          <w:trHeight w:val="898"/>
        </w:trPr>
        <w:tc>
          <w:tcPr>
            <w:tcW w:w="26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D0B02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5E464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80B12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B2ECD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D7E24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C4DAB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4140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A9020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E4BE8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0D04BF" w14:paraId="280EB747" w14:textId="77777777">
        <w:trPr>
          <w:trHeight w:val="898"/>
        </w:trPr>
        <w:tc>
          <w:tcPr>
            <w:tcW w:w="26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00D63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7C874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AC7405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BD1C8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D030E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7F16F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953C0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0156B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D67C9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:rsidR="000D04BF" w14:paraId="055B2A8F" w14:textId="77777777">
        <w:trPr>
          <w:trHeight w:val="898"/>
        </w:trPr>
        <w:tc>
          <w:tcPr>
            <w:tcW w:w="267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8FD11" w14:textId="77777777" w:rsidR="000D04BF" w:rsidRDefault="001A6ED2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32EDE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1B742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EDFE3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674E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E9F98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B0609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2567D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DEB7C60" w14:textId="77777777" w:rsidR="000D04BF" w:rsidRDefault="000D04B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7BAEB23F" w14:textId="77777777" w:rsidR="000D04BF" w:rsidRDefault="000D04BF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085407C" w14:textId="77777777" w:rsidR="000D04BF" w:rsidRDefault="000D04BF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4B25BB09" w14:textId="77777777" w:rsidR="000D04BF" w:rsidRDefault="000D04BF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CA71B70" w14:textId="77777777" w:rsidR="000D04BF" w:rsidRDefault="000D04BF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07C1C812" w14:textId="77777777" w:rsidR="000D04BF" w:rsidRDefault="000D04BF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13BD73DD" w14:textId="77777777" w:rsidR="000D04BF" w:rsidRDefault="001A6ED2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技术参数和配置清单对比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59EF1833" w14:textId="77777777" w:rsidR="000D04BF" w:rsidRDefault="001A6ED2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1</w:t>
      </w: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）院方技术参数对比：</w:t>
      </w:r>
    </w:p>
    <w:tbl>
      <w:tblPr>
        <w:tblStyle w:val="a3"/>
        <w:tblpPr w:leftFromText="180" w:rightFromText="180" w:vertAnchor="text" w:horzAnchor="page" w:tblpX="838" w:tblpY="726"/>
        <w:tblOverlap w:val="never"/>
        <w:tblW w:w="10598" w:type="dxa"/>
        <w:tblLook w:val="04A0" w:firstRow="1" w:lastRow="0" w:firstColumn="1" w:lastColumn="0" w:noHBand="0" w:noVBand="1"/>
      </w:tblPr>
      <w:tblGrid>
        <w:gridCol w:w="1031"/>
        <w:gridCol w:w="3518"/>
        <w:gridCol w:w="3399"/>
        <w:gridCol w:w="2650"/>
      </w:tblGrid>
      <w:tr w:rsidR="000D04BF" w14:paraId="4F470525" w14:textId="77777777">
        <w:trPr>
          <w:trHeight w:val="1207"/>
        </w:trPr>
        <w:tc>
          <w:tcPr>
            <w:tcW w:w="1031" w:type="dxa"/>
          </w:tcPr>
          <w:p w14:paraId="48814171" w14:textId="77777777" w:rsidR="000D04BF" w:rsidRDefault="001A6ED2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04BD9A38" w14:textId="77777777" w:rsidR="000D04BF" w:rsidRDefault="001A6ED2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院方参数</w:t>
            </w:r>
          </w:p>
        </w:tc>
        <w:tc>
          <w:tcPr>
            <w:tcW w:w="3399" w:type="dxa"/>
          </w:tcPr>
          <w:p w14:paraId="071A2399" w14:textId="77777777" w:rsidR="000D04BF" w:rsidRDefault="001A6ED2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调研公司参数</w:t>
            </w:r>
          </w:p>
        </w:tc>
        <w:tc>
          <w:tcPr>
            <w:tcW w:w="2650" w:type="dxa"/>
          </w:tcPr>
          <w:p w14:paraId="63A4B99C" w14:textId="77777777" w:rsidR="000D04BF" w:rsidRDefault="001A6ED2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:rsidR="000D04BF" w14:paraId="393DDA62" w14:textId="77777777">
        <w:trPr>
          <w:trHeight w:val="1207"/>
        </w:trPr>
        <w:tc>
          <w:tcPr>
            <w:tcW w:w="1031" w:type="dxa"/>
          </w:tcPr>
          <w:p w14:paraId="286D02A3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731E5F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3C109530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A2A9C3A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0D04BF" w14:paraId="46F5EFA1" w14:textId="77777777">
        <w:trPr>
          <w:trHeight w:val="1207"/>
        </w:trPr>
        <w:tc>
          <w:tcPr>
            <w:tcW w:w="1031" w:type="dxa"/>
          </w:tcPr>
          <w:p w14:paraId="015536F9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6AEA791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8CA9C8A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282CE5B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0D04BF" w14:paraId="726EA4EE" w14:textId="77777777">
        <w:trPr>
          <w:trHeight w:val="1233"/>
        </w:trPr>
        <w:tc>
          <w:tcPr>
            <w:tcW w:w="1031" w:type="dxa"/>
          </w:tcPr>
          <w:p w14:paraId="32130243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7301557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5006D569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1CC8B50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0D04BF" w14:paraId="5163CEA6" w14:textId="77777777">
        <w:trPr>
          <w:trHeight w:val="1233"/>
        </w:trPr>
        <w:tc>
          <w:tcPr>
            <w:tcW w:w="1031" w:type="dxa"/>
          </w:tcPr>
          <w:p w14:paraId="39D66D63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415032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950EC7A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19079D78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0D04BF" w14:paraId="6096A690" w14:textId="77777777">
        <w:trPr>
          <w:trHeight w:val="1233"/>
        </w:trPr>
        <w:tc>
          <w:tcPr>
            <w:tcW w:w="1031" w:type="dxa"/>
          </w:tcPr>
          <w:p w14:paraId="267B0CF8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D333580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DC8A556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7ED147BB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0D04BF" w14:paraId="10431F08" w14:textId="77777777">
        <w:trPr>
          <w:trHeight w:val="1233"/>
        </w:trPr>
        <w:tc>
          <w:tcPr>
            <w:tcW w:w="1031" w:type="dxa"/>
          </w:tcPr>
          <w:p w14:paraId="300CBC06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8021885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286D963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56163633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693CB8CF" w14:textId="77777777" w:rsidR="000D04BF" w:rsidRDefault="000D04BF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5347F34D" w14:textId="77777777" w:rsidR="000D04BF" w:rsidRDefault="000D04BF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3BEF5461" w14:textId="77777777" w:rsidR="000D04BF" w:rsidRDefault="000D04BF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584A3390" w14:textId="77777777" w:rsidR="000D04BF" w:rsidRDefault="000D04BF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4EBDE307" w14:textId="77777777" w:rsidR="000D04BF" w:rsidRDefault="000D04BF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55286F70" w14:textId="77777777" w:rsidR="000D04BF" w:rsidRDefault="001A6ED2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2</w:t>
      </w: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）院方配置清单对比：</w:t>
      </w:r>
    </w:p>
    <w:tbl>
      <w:tblPr>
        <w:tblStyle w:val="a3"/>
        <w:tblpPr w:leftFromText="180" w:rightFromText="180" w:vertAnchor="text" w:horzAnchor="page" w:tblpX="838" w:tblpY="726"/>
        <w:tblOverlap w:val="never"/>
        <w:tblW w:w="10598" w:type="dxa"/>
        <w:tblLook w:val="04A0" w:firstRow="1" w:lastRow="0" w:firstColumn="1" w:lastColumn="0" w:noHBand="0" w:noVBand="1"/>
      </w:tblPr>
      <w:tblGrid>
        <w:gridCol w:w="1031"/>
        <w:gridCol w:w="3518"/>
        <w:gridCol w:w="3399"/>
        <w:gridCol w:w="2650"/>
      </w:tblGrid>
      <w:tr w:rsidR="000D04BF" w14:paraId="6B03ED82" w14:textId="77777777">
        <w:trPr>
          <w:trHeight w:val="1207"/>
        </w:trPr>
        <w:tc>
          <w:tcPr>
            <w:tcW w:w="1031" w:type="dxa"/>
          </w:tcPr>
          <w:p w14:paraId="4004A5F5" w14:textId="77777777" w:rsidR="000D04BF" w:rsidRDefault="001A6ED2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40B44739" w14:textId="77777777" w:rsidR="000D04BF" w:rsidRDefault="001A6ED2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院方配置清单</w:t>
            </w:r>
          </w:p>
        </w:tc>
        <w:tc>
          <w:tcPr>
            <w:tcW w:w="3399" w:type="dxa"/>
          </w:tcPr>
          <w:p w14:paraId="3D71030B" w14:textId="77777777" w:rsidR="000D04BF" w:rsidRDefault="001A6ED2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调研公司配置清单</w:t>
            </w:r>
          </w:p>
        </w:tc>
        <w:tc>
          <w:tcPr>
            <w:tcW w:w="2650" w:type="dxa"/>
          </w:tcPr>
          <w:p w14:paraId="7801B5D1" w14:textId="77777777" w:rsidR="000D04BF" w:rsidRDefault="001A6ED2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:rsidR="000D04BF" w14:paraId="02B785BE" w14:textId="77777777">
        <w:trPr>
          <w:trHeight w:val="1207"/>
        </w:trPr>
        <w:tc>
          <w:tcPr>
            <w:tcW w:w="1031" w:type="dxa"/>
          </w:tcPr>
          <w:p w14:paraId="22D6D493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1781E80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65B9A345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5DC3E06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0D04BF" w14:paraId="341D52AA" w14:textId="77777777">
        <w:trPr>
          <w:trHeight w:val="1207"/>
        </w:trPr>
        <w:tc>
          <w:tcPr>
            <w:tcW w:w="1031" w:type="dxa"/>
          </w:tcPr>
          <w:p w14:paraId="042271F0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2F44A86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2025D67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0E08BF3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0D04BF" w14:paraId="62204C6C" w14:textId="77777777">
        <w:trPr>
          <w:trHeight w:val="1233"/>
        </w:trPr>
        <w:tc>
          <w:tcPr>
            <w:tcW w:w="1031" w:type="dxa"/>
          </w:tcPr>
          <w:p w14:paraId="0387221C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5B86DC3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977E15B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439433B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0D04BF" w14:paraId="600D876F" w14:textId="77777777">
        <w:trPr>
          <w:trHeight w:val="1233"/>
        </w:trPr>
        <w:tc>
          <w:tcPr>
            <w:tcW w:w="1031" w:type="dxa"/>
          </w:tcPr>
          <w:p w14:paraId="76C6F289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5101CE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FC17C9F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9E98A0F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0D04BF" w14:paraId="1DA27C79" w14:textId="77777777">
        <w:trPr>
          <w:trHeight w:val="1233"/>
        </w:trPr>
        <w:tc>
          <w:tcPr>
            <w:tcW w:w="1031" w:type="dxa"/>
          </w:tcPr>
          <w:p w14:paraId="0DED0427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8477D4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68F63EE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A372D81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0D04BF" w14:paraId="5A1B26A7" w14:textId="77777777">
        <w:trPr>
          <w:trHeight w:val="1233"/>
        </w:trPr>
        <w:tc>
          <w:tcPr>
            <w:tcW w:w="1031" w:type="dxa"/>
          </w:tcPr>
          <w:p w14:paraId="7C5CB8AE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355E5CB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85F0A60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86CA220" w14:textId="77777777" w:rsidR="000D04BF" w:rsidRDefault="000D04BF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076EF8CA" w14:textId="77777777" w:rsidR="000D04BF" w:rsidRDefault="000D04BF">
      <w:pPr>
        <w:rPr>
          <w:b/>
          <w:bCs/>
          <w:sz w:val="52"/>
          <w:szCs w:val="52"/>
        </w:rPr>
      </w:pPr>
    </w:p>
    <w:p w14:paraId="6183A7DF" w14:textId="77777777" w:rsidR="000D04BF" w:rsidRDefault="000D04BF">
      <w:pPr>
        <w:rPr>
          <w:b/>
          <w:bCs/>
          <w:sz w:val="52"/>
          <w:szCs w:val="52"/>
        </w:rPr>
      </w:pPr>
    </w:p>
    <w:p w14:paraId="4B96D207" w14:textId="77777777" w:rsidR="000D04BF" w:rsidRDefault="000D04BF">
      <w:pPr>
        <w:rPr>
          <w:b/>
          <w:bCs/>
          <w:sz w:val="52"/>
          <w:szCs w:val="52"/>
        </w:rPr>
      </w:pPr>
    </w:p>
    <w:p w14:paraId="62CDB9F5" w14:textId="77777777" w:rsidR="000D04BF" w:rsidRDefault="000D04BF">
      <w:pPr>
        <w:rPr>
          <w:b/>
          <w:bCs/>
          <w:sz w:val="52"/>
          <w:szCs w:val="52"/>
        </w:rPr>
      </w:pPr>
    </w:p>
    <w:p w14:paraId="4BA4A746" w14:textId="77777777" w:rsidR="000D04BF" w:rsidRDefault="001A6ED2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厂家自身产品技术参数和配置清单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17F649B2" w14:textId="77777777" w:rsidR="000D04BF" w:rsidRDefault="001A6ED2">
      <w:pPr>
        <w:widowControl/>
        <w:numPr>
          <w:ilvl w:val="0"/>
          <w:numId w:val="2"/>
        </w:numPr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厂家技术参数：</w:t>
      </w:r>
    </w:p>
    <w:p w14:paraId="1BD20358" w14:textId="77777777" w:rsidR="000D04BF" w:rsidRDefault="001A6ED2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1.1</w:t>
      </w:r>
    </w:p>
    <w:p w14:paraId="05491801" w14:textId="77777777" w:rsidR="000D04BF" w:rsidRDefault="001A6ED2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1.2...</w:t>
      </w:r>
    </w:p>
    <w:p w14:paraId="049830E4" w14:textId="77777777" w:rsidR="000D04BF" w:rsidRDefault="000D04BF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4F0966D7" w14:textId="77777777" w:rsidR="000D04BF" w:rsidRDefault="000D04BF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6FAB889E" w14:textId="77777777" w:rsidR="000D04BF" w:rsidRDefault="001A6ED2">
      <w:pPr>
        <w:widowControl/>
        <w:numPr>
          <w:ilvl w:val="0"/>
          <w:numId w:val="2"/>
        </w:numPr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厂家标准配置清单：</w:t>
      </w:r>
    </w:p>
    <w:p w14:paraId="7D049672" w14:textId="77777777" w:rsidR="000D04BF" w:rsidRDefault="001A6ED2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2.1</w:t>
      </w:r>
    </w:p>
    <w:p w14:paraId="155EB428" w14:textId="77777777" w:rsidR="000D04BF" w:rsidRDefault="001A6ED2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2.2...</w:t>
      </w:r>
    </w:p>
    <w:sectPr w:rsidR="000D0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87DA9" w14:textId="77777777" w:rsidR="001A6ED2" w:rsidRDefault="001A6ED2" w:rsidP="003C5474">
      <w:r>
        <w:separator/>
      </w:r>
    </w:p>
  </w:endnote>
  <w:endnote w:type="continuationSeparator" w:id="0">
    <w:p w14:paraId="22C1FBA0" w14:textId="77777777" w:rsidR="001A6ED2" w:rsidRDefault="001A6ED2" w:rsidP="003C5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E6ACE" w14:textId="77777777" w:rsidR="001A6ED2" w:rsidRDefault="001A6ED2" w:rsidP="003C5474">
      <w:r>
        <w:separator/>
      </w:r>
    </w:p>
  </w:footnote>
  <w:footnote w:type="continuationSeparator" w:id="0">
    <w:p w14:paraId="20810355" w14:textId="77777777" w:rsidR="001A6ED2" w:rsidRDefault="001A6ED2" w:rsidP="003C5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266129"/>
    <w:multiLevelType w:val="singleLevel"/>
    <w:tmpl w:val="C52661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1FA5AE"/>
    <w:multiLevelType w:val="singleLevel"/>
    <w:tmpl w:val="D81FA5A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4BF"/>
    <w:rsid w:val="000D04BF"/>
    <w:rsid w:val="001A6ED2"/>
    <w:rsid w:val="003C5474"/>
    <w:rsid w:val="030C4320"/>
    <w:rsid w:val="06581AF4"/>
    <w:rsid w:val="12C32D14"/>
    <w:rsid w:val="20886991"/>
    <w:rsid w:val="27356D66"/>
    <w:rsid w:val="2CA1179A"/>
    <w:rsid w:val="2F363C93"/>
    <w:rsid w:val="3994754D"/>
    <w:rsid w:val="3C053173"/>
    <w:rsid w:val="3C472358"/>
    <w:rsid w:val="5F180F96"/>
    <w:rsid w:val="619A782F"/>
    <w:rsid w:val="6A5610A1"/>
    <w:rsid w:val="713E7385"/>
    <w:rsid w:val="71A2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8D2AC2-7A53-420F-BF3C-A9D8434EF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C5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C5474"/>
    <w:rPr>
      <w:kern w:val="2"/>
      <w:sz w:val="18"/>
      <w:szCs w:val="18"/>
    </w:rPr>
  </w:style>
  <w:style w:type="paragraph" w:styleId="a5">
    <w:name w:val="footer"/>
    <w:basedOn w:val="a"/>
    <w:link w:val="Char0"/>
    <w:rsid w:val="003C54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C54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nfzxy</dc:creator>
  <cp:lastModifiedBy>NFZXY</cp:lastModifiedBy>
  <cp:revision>2</cp:revision>
  <dcterms:created xsi:type="dcterms:W3CDTF">2025-09-15T00:58:00Z</dcterms:created>
  <dcterms:modified xsi:type="dcterms:W3CDTF">2025-12-31T01:03:00Z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eyJoZGlkIjoiMTlkYjcwNzRlODUzNDEzNWM2YjVmNWIxMmZhMjNlY2MiLCJ1c2VySWQiOiIyMTE4NjcxMDQifQ==</vt:lpwstr>
  </property>
  <property fmtid="{D5CDD505-2E9C-101B-9397-08002B2CF9AE}" pid="4" name="ICV">
    <vt:lpwstr>3E20D367D20D4537AAD7B49D431B2915_12</vt:lpwstr>
  </property>
</Properties>
</file>